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D5AD" w14:textId="02F3A6E3" w:rsidR="008A01D5" w:rsidRPr="00ED3F2D" w:rsidRDefault="00555E0B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                                     </w:t>
      </w:r>
      <w:r w:rsidR="008A01D5" w:rsidRPr="00ED3F2D">
        <w:rPr>
          <w:sz w:val="24"/>
          <w:szCs w:val="24"/>
        </w:rPr>
        <w:t>Prezes Samorz</w:t>
      </w:r>
      <w:r w:rsidRPr="00ED3F2D">
        <w:rPr>
          <w:sz w:val="24"/>
          <w:szCs w:val="24"/>
        </w:rPr>
        <w:t>ą</w:t>
      </w:r>
      <w:r w:rsidR="008A01D5" w:rsidRPr="00ED3F2D">
        <w:rPr>
          <w:sz w:val="24"/>
          <w:szCs w:val="24"/>
        </w:rPr>
        <w:t>dowego Kolegium Odwo</w:t>
      </w:r>
      <w:r w:rsidRPr="00ED3F2D">
        <w:rPr>
          <w:sz w:val="24"/>
          <w:szCs w:val="24"/>
        </w:rPr>
        <w:t>ł</w:t>
      </w:r>
      <w:r w:rsidR="008A01D5" w:rsidRPr="00ED3F2D">
        <w:rPr>
          <w:sz w:val="24"/>
          <w:szCs w:val="24"/>
        </w:rPr>
        <w:t>awczego</w:t>
      </w:r>
    </w:p>
    <w:p w14:paraId="3A740FA3" w14:textId="2BCDB075" w:rsidR="008A01D5" w:rsidRPr="00ED3F2D" w:rsidRDefault="00555E0B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                                                                  </w:t>
      </w:r>
      <w:r w:rsidR="008A01D5" w:rsidRPr="00ED3F2D">
        <w:rPr>
          <w:sz w:val="24"/>
          <w:szCs w:val="24"/>
        </w:rPr>
        <w:t>w Radomiu</w:t>
      </w:r>
    </w:p>
    <w:p w14:paraId="4259F629" w14:textId="7E99E64C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og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asza konkurs na kandydat</w:t>
      </w:r>
      <w:r w:rsidR="00555E0B" w:rsidRPr="00ED3F2D">
        <w:rPr>
          <w:sz w:val="24"/>
          <w:szCs w:val="24"/>
        </w:rPr>
        <w:t>ó</w:t>
      </w:r>
      <w:r w:rsidRPr="00ED3F2D">
        <w:rPr>
          <w:sz w:val="24"/>
          <w:szCs w:val="24"/>
        </w:rPr>
        <w:t>w na cz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onk</w:t>
      </w:r>
      <w:r w:rsidR="00555E0B" w:rsidRPr="00ED3F2D">
        <w:rPr>
          <w:sz w:val="24"/>
          <w:szCs w:val="24"/>
        </w:rPr>
        <w:t>ó</w:t>
      </w:r>
      <w:r w:rsidRPr="00ED3F2D">
        <w:rPr>
          <w:sz w:val="24"/>
          <w:szCs w:val="24"/>
        </w:rPr>
        <w:t>w</w:t>
      </w:r>
      <w:r w:rsidR="00555E0B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 xml:space="preserve"> </w:t>
      </w:r>
      <w:r w:rsidR="00555E0B" w:rsidRPr="00ED3F2D">
        <w:rPr>
          <w:sz w:val="24"/>
          <w:szCs w:val="24"/>
        </w:rPr>
        <w:t>poza</w:t>
      </w:r>
      <w:r w:rsidRPr="00ED3F2D">
        <w:rPr>
          <w:sz w:val="24"/>
          <w:szCs w:val="24"/>
        </w:rPr>
        <w:t>etatowych Samorz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dowego Kolegium</w:t>
      </w:r>
      <w:r w:rsidR="00555E0B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Odwo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awczego</w:t>
      </w:r>
      <w:r w:rsidR="00555E0B" w:rsidRPr="00ED3F2D">
        <w:rPr>
          <w:sz w:val="24"/>
          <w:szCs w:val="24"/>
        </w:rPr>
        <w:t>.</w:t>
      </w:r>
    </w:p>
    <w:p w14:paraId="59CCE18D" w14:textId="77777777" w:rsidR="00555E0B" w:rsidRPr="00ED3F2D" w:rsidRDefault="00555E0B" w:rsidP="00ED3F2D">
      <w:pPr>
        <w:jc w:val="both"/>
        <w:rPr>
          <w:sz w:val="24"/>
          <w:szCs w:val="24"/>
        </w:rPr>
      </w:pPr>
    </w:p>
    <w:p w14:paraId="10456940" w14:textId="55571B62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Kandydaci przyst</w:t>
      </w:r>
      <w:r w:rsidR="00555E0B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>puj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cy do konkursu powinni spe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nia</w:t>
      </w:r>
      <w:r w:rsidR="00555E0B" w:rsidRPr="00ED3F2D">
        <w:rPr>
          <w:sz w:val="24"/>
          <w:szCs w:val="24"/>
        </w:rPr>
        <w:t>ć</w:t>
      </w:r>
      <w:r w:rsidRPr="00ED3F2D">
        <w:rPr>
          <w:sz w:val="24"/>
          <w:szCs w:val="24"/>
        </w:rPr>
        <w:t xml:space="preserve"> nast</w:t>
      </w:r>
      <w:r w:rsidR="00555E0B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>puj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ce kryteria:</w:t>
      </w:r>
    </w:p>
    <w:p w14:paraId="51E3745F" w14:textId="3B1A4050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a) posiadanie obywatelstwa po</w:t>
      </w:r>
      <w:r w:rsidR="00555E0B" w:rsidRPr="00ED3F2D">
        <w:rPr>
          <w:sz w:val="24"/>
          <w:szCs w:val="24"/>
        </w:rPr>
        <w:t>l</w:t>
      </w:r>
      <w:r w:rsidRPr="00ED3F2D">
        <w:rPr>
          <w:sz w:val="24"/>
          <w:szCs w:val="24"/>
        </w:rPr>
        <w:t>skiego i korzystanie w pe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ni z praw publicznych,</w:t>
      </w:r>
    </w:p>
    <w:p w14:paraId="1DF43C3A" w14:textId="5D5BC949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b) </w:t>
      </w:r>
      <w:r w:rsidR="00555E0B" w:rsidRPr="00ED3F2D">
        <w:rPr>
          <w:sz w:val="24"/>
          <w:szCs w:val="24"/>
        </w:rPr>
        <w:t>posiadanie wykształcenia wyższego</w:t>
      </w:r>
      <w:r w:rsidRPr="00ED3F2D">
        <w:rPr>
          <w:sz w:val="24"/>
          <w:szCs w:val="24"/>
        </w:rPr>
        <w:t>,</w:t>
      </w:r>
    </w:p>
    <w:p w14:paraId="39B126CE" w14:textId="1592B263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c) wykazywanie si</w:t>
      </w:r>
      <w:r w:rsidR="00555E0B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 xml:space="preserve"> wysokim poziomem wiedzy prawniczej w zakresie administracji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publicznej oraz d</w:t>
      </w:r>
      <w:r w:rsidR="00555E0B" w:rsidRPr="00ED3F2D">
        <w:rPr>
          <w:sz w:val="24"/>
          <w:szCs w:val="24"/>
        </w:rPr>
        <w:t>oś</w:t>
      </w:r>
      <w:r w:rsidRPr="00ED3F2D">
        <w:rPr>
          <w:sz w:val="24"/>
          <w:szCs w:val="24"/>
        </w:rPr>
        <w:t>wiadczeniem zawodowym,</w:t>
      </w:r>
    </w:p>
    <w:p w14:paraId="66273066" w14:textId="247CC100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d) brak skazania prawomocnym wyrokiem s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du, orzeczonym za przest</w:t>
      </w:r>
      <w:r w:rsidR="00555E0B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>pstwo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pope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nione z winy um</w:t>
      </w:r>
      <w:r w:rsidR="00555E0B" w:rsidRPr="00ED3F2D">
        <w:rPr>
          <w:sz w:val="24"/>
          <w:szCs w:val="24"/>
        </w:rPr>
        <w:t>yś</w:t>
      </w:r>
      <w:r w:rsidRPr="00ED3F2D">
        <w:rPr>
          <w:sz w:val="24"/>
          <w:szCs w:val="24"/>
        </w:rPr>
        <w:t>lnej.</w:t>
      </w:r>
    </w:p>
    <w:p w14:paraId="26FF625A" w14:textId="77777777" w:rsidR="00ED3F2D" w:rsidRPr="00ED3F2D" w:rsidRDefault="00ED3F2D" w:rsidP="00ED3F2D">
      <w:pPr>
        <w:spacing w:after="0"/>
        <w:jc w:val="both"/>
        <w:rPr>
          <w:sz w:val="24"/>
          <w:szCs w:val="24"/>
        </w:rPr>
      </w:pPr>
    </w:p>
    <w:p w14:paraId="08789AFD" w14:textId="0A67380D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Oferty kandydat</w:t>
      </w:r>
      <w:r w:rsidR="00555E0B" w:rsidRPr="00ED3F2D">
        <w:rPr>
          <w:sz w:val="24"/>
          <w:szCs w:val="24"/>
        </w:rPr>
        <w:t>ó</w:t>
      </w:r>
      <w:r w:rsidRPr="00ED3F2D">
        <w:rPr>
          <w:sz w:val="24"/>
          <w:szCs w:val="24"/>
        </w:rPr>
        <w:t>w powinny zawiera</w:t>
      </w:r>
      <w:r w:rsidR="00555E0B" w:rsidRPr="00ED3F2D">
        <w:rPr>
          <w:sz w:val="24"/>
          <w:szCs w:val="24"/>
        </w:rPr>
        <w:t>ć</w:t>
      </w:r>
      <w:r w:rsidRPr="00ED3F2D">
        <w:rPr>
          <w:sz w:val="24"/>
          <w:szCs w:val="24"/>
        </w:rPr>
        <w:t>:</w:t>
      </w:r>
    </w:p>
    <w:p w14:paraId="15DE9EE6" w14:textId="43651C96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1) uzasadnienie przyst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pienia do konkursu,</w:t>
      </w:r>
    </w:p>
    <w:p w14:paraId="18829FDE" w14:textId="77777777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2) kwestionariusz osobowy,</w:t>
      </w:r>
    </w:p>
    <w:p w14:paraId="663BD7F8" w14:textId="2B3F19FD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3) </w:t>
      </w:r>
      <w:r w:rsidR="00555E0B" w:rsidRPr="00ED3F2D">
        <w:rPr>
          <w:sz w:val="24"/>
          <w:szCs w:val="24"/>
        </w:rPr>
        <w:t>ż</w:t>
      </w:r>
      <w:r w:rsidRPr="00ED3F2D">
        <w:rPr>
          <w:sz w:val="24"/>
          <w:szCs w:val="24"/>
        </w:rPr>
        <w:t>yciorys z opisem przebiegu pracy zawodowej,</w:t>
      </w:r>
    </w:p>
    <w:p w14:paraId="48A658E7" w14:textId="14E1552D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4) odpis dyplomu oraz inne dokumenty potwierdzaj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ce dorobek i kwalifikacje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zawodowe,</w:t>
      </w:r>
    </w:p>
    <w:p w14:paraId="0B45D8E4" w14:textId="009AEFB9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5) </w:t>
      </w:r>
      <w:r w:rsidR="00555E0B" w:rsidRPr="00ED3F2D">
        <w:rPr>
          <w:sz w:val="24"/>
          <w:szCs w:val="24"/>
        </w:rPr>
        <w:t>oś</w:t>
      </w:r>
      <w:r w:rsidRPr="00ED3F2D">
        <w:rPr>
          <w:sz w:val="24"/>
          <w:szCs w:val="24"/>
        </w:rPr>
        <w:t>wiadczenie o braku prawomocnego skazania wyrokiem s</w:t>
      </w:r>
      <w:r w:rsidR="00555E0B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du, orzeczonym za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przest</w:t>
      </w:r>
      <w:r w:rsidR="00555E0B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>pstwo pope</w:t>
      </w:r>
      <w:r w:rsidR="00555E0B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nione z winy um</w:t>
      </w:r>
      <w:r w:rsidR="00555E0B" w:rsidRPr="00ED3F2D">
        <w:rPr>
          <w:sz w:val="24"/>
          <w:szCs w:val="24"/>
        </w:rPr>
        <w:t>yś</w:t>
      </w:r>
      <w:r w:rsidRPr="00ED3F2D">
        <w:rPr>
          <w:sz w:val="24"/>
          <w:szCs w:val="24"/>
        </w:rPr>
        <w:t>lnej.</w:t>
      </w:r>
    </w:p>
    <w:p w14:paraId="63836892" w14:textId="77777777" w:rsidR="00ED3F2D" w:rsidRPr="00ED3F2D" w:rsidRDefault="00ED3F2D" w:rsidP="00ED3F2D">
      <w:pPr>
        <w:spacing w:after="0"/>
        <w:jc w:val="both"/>
        <w:rPr>
          <w:sz w:val="24"/>
          <w:szCs w:val="24"/>
        </w:rPr>
      </w:pPr>
    </w:p>
    <w:p w14:paraId="018749D7" w14:textId="6680E1B6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Oferty z dokumentami kandydaci powinni sk</w:t>
      </w:r>
      <w:r w:rsidR="00583683">
        <w:rPr>
          <w:sz w:val="24"/>
          <w:szCs w:val="24"/>
        </w:rPr>
        <w:t>ł</w:t>
      </w:r>
      <w:r w:rsidRPr="00ED3F2D">
        <w:rPr>
          <w:sz w:val="24"/>
          <w:szCs w:val="24"/>
        </w:rPr>
        <w:t>ada</w:t>
      </w:r>
      <w:r w:rsidR="00ED3F2D">
        <w:rPr>
          <w:sz w:val="24"/>
          <w:szCs w:val="24"/>
        </w:rPr>
        <w:t>ć</w:t>
      </w:r>
      <w:r w:rsidRPr="00ED3F2D">
        <w:rPr>
          <w:sz w:val="24"/>
          <w:szCs w:val="24"/>
        </w:rPr>
        <w:t xml:space="preserve"> w siedzibie Kolegium, w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zamkni</w:t>
      </w:r>
      <w:r w:rsidR="00ED3F2D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>tych kopertach z dopiskiem:</w:t>
      </w:r>
    </w:p>
    <w:p w14:paraId="31540BB7" w14:textId="20E7D0E3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Konkurs na cz</w:t>
      </w:r>
      <w:r w:rsidR="00ED3F2D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onk</w:t>
      </w:r>
      <w:r w:rsidR="00ED3F2D" w:rsidRPr="00ED3F2D">
        <w:rPr>
          <w:sz w:val="24"/>
          <w:szCs w:val="24"/>
        </w:rPr>
        <w:t>ó</w:t>
      </w:r>
      <w:r w:rsidRPr="00ED3F2D">
        <w:rPr>
          <w:sz w:val="24"/>
          <w:szCs w:val="24"/>
        </w:rPr>
        <w:t>w Samorz</w:t>
      </w:r>
      <w:r w:rsidR="00ED3F2D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dowego Kolegium Odwo</w:t>
      </w:r>
      <w:r w:rsidR="00ED3F2D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awczego</w:t>
      </w:r>
      <w:r w:rsidR="00ED3F2D" w:rsidRPr="00ED3F2D">
        <w:rPr>
          <w:sz w:val="24"/>
          <w:szCs w:val="24"/>
        </w:rPr>
        <w:t xml:space="preserve"> </w:t>
      </w:r>
      <w:r w:rsidRPr="00ED3F2D">
        <w:rPr>
          <w:sz w:val="24"/>
          <w:szCs w:val="24"/>
        </w:rPr>
        <w:t>pod adresem:</w:t>
      </w:r>
    </w:p>
    <w:p w14:paraId="005241CD" w14:textId="0720D279" w:rsidR="008A01D5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>Samorz</w:t>
      </w:r>
      <w:r w:rsidR="00ED3F2D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>dowe Kolegium Odwo</w:t>
      </w:r>
      <w:r w:rsidR="00ED3F2D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awcze w Radomiu</w:t>
      </w:r>
    </w:p>
    <w:p w14:paraId="09FB63E3" w14:textId="65A7BD59" w:rsidR="00ED3F2D" w:rsidRPr="00ED3F2D" w:rsidRDefault="00ED3F2D" w:rsidP="00ED3F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26-600 Radom</w:t>
      </w:r>
    </w:p>
    <w:p w14:paraId="6EB31289" w14:textId="554BC57A" w:rsidR="008A01D5" w:rsidRPr="00ED3F2D" w:rsidRDefault="008A01D5" w:rsidP="00ED3F2D">
      <w:pPr>
        <w:spacing w:after="0"/>
        <w:jc w:val="both"/>
        <w:rPr>
          <w:sz w:val="24"/>
          <w:szCs w:val="24"/>
        </w:rPr>
      </w:pPr>
      <w:r w:rsidRPr="00ED3F2D">
        <w:rPr>
          <w:sz w:val="24"/>
          <w:szCs w:val="24"/>
        </w:rPr>
        <w:t xml:space="preserve">ul. </w:t>
      </w:r>
      <w:r w:rsidR="00ED3F2D" w:rsidRPr="00ED3F2D">
        <w:rPr>
          <w:sz w:val="24"/>
          <w:szCs w:val="24"/>
        </w:rPr>
        <w:t>Ż</w:t>
      </w:r>
      <w:r w:rsidRPr="00ED3F2D">
        <w:rPr>
          <w:sz w:val="24"/>
          <w:szCs w:val="24"/>
        </w:rPr>
        <w:t>eromskiego 53, pok. 167</w:t>
      </w:r>
    </w:p>
    <w:p w14:paraId="66DB1365" w14:textId="6F17E7B4" w:rsidR="008A01D5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lub drog</w:t>
      </w:r>
      <w:r w:rsidR="00ED3F2D" w:rsidRPr="00ED3F2D">
        <w:rPr>
          <w:sz w:val="24"/>
          <w:szCs w:val="24"/>
        </w:rPr>
        <w:t>ą</w:t>
      </w:r>
      <w:r w:rsidRPr="00ED3F2D">
        <w:rPr>
          <w:sz w:val="24"/>
          <w:szCs w:val="24"/>
        </w:rPr>
        <w:t xml:space="preserve"> pocztow</w:t>
      </w:r>
      <w:r w:rsidR="00ED3F2D" w:rsidRPr="00ED3F2D">
        <w:rPr>
          <w:sz w:val="24"/>
          <w:szCs w:val="24"/>
        </w:rPr>
        <w:t>ą</w:t>
      </w:r>
      <w:r w:rsidR="00ED3F2D">
        <w:rPr>
          <w:sz w:val="24"/>
          <w:szCs w:val="24"/>
        </w:rPr>
        <w:t>.</w:t>
      </w:r>
    </w:p>
    <w:p w14:paraId="6F4B2B81" w14:textId="4DE023C3" w:rsidR="00B23C8E" w:rsidRPr="00ED3F2D" w:rsidRDefault="008A01D5" w:rsidP="00ED3F2D">
      <w:pPr>
        <w:jc w:val="both"/>
        <w:rPr>
          <w:sz w:val="24"/>
          <w:szCs w:val="24"/>
        </w:rPr>
      </w:pPr>
      <w:r w:rsidRPr="00ED3F2D">
        <w:rPr>
          <w:sz w:val="24"/>
          <w:szCs w:val="24"/>
        </w:rPr>
        <w:t>Termin sk</w:t>
      </w:r>
      <w:r w:rsidR="00ED3F2D" w:rsidRPr="00ED3F2D">
        <w:rPr>
          <w:sz w:val="24"/>
          <w:szCs w:val="24"/>
        </w:rPr>
        <w:t>ł</w:t>
      </w:r>
      <w:r w:rsidRPr="00ED3F2D">
        <w:rPr>
          <w:sz w:val="24"/>
          <w:szCs w:val="24"/>
        </w:rPr>
        <w:t>adania ofert — 14 dni od daty ukazania si</w:t>
      </w:r>
      <w:r w:rsidR="00ED3F2D" w:rsidRPr="00ED3F2D">
        <w:rPr>
          <w:sz w:val="24"/>
          <w:szCs w:val="24"/>
        </w:rPr>
        <w:t>ę</w:t>
      </w:r>
      <w:r w:rsidRPr="00ED3F2D">
        <w:rPr>
          <w:sz w:val="24"/>
          <w:szCs w:val="24"/>
        </w:rPr>
        <w:t xml:space="preserve"> og</w:t>
      </w:r>
      <w:r w:rsidR="00ED3F2D" w:rsidRPr="00ED3F2D">
        <w:rPr>
          <w:sz w:val="24"/>
          <w:szCs w:val="24"/>
        </w:rPr>
        <w:t>łoszenia</w:t>
      </w:r>
    </w:p>
    <w:sectPr w:rsidR="00B23C8E" w:rsidRPr="00ED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D5"/>
    <w:rsid w:val="00555E0B"/>
    <w:rsid w:val="00583683"/>
    <w:rsid w:val="008A01D5"/>
    <w:rsid w:val="00B23C8E"/>
    <w:rsid w:val="00E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AB6F"/>
  <w15:chartTrackingRefBased/>
  <w15:docId w15:val="{0530C01B-EF63-4E75-A050-CAFC196D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5</cp:revision>
  <dcterms:created xsi:type="dcterms:W3CDTF">2024-08-12T11:12:00Z</dcterms:created>
  <dcterms:modified xsi:type="dcterms:W3CDTF">2024-08-12T11:44:00Z</dcterms:modified>
</cp:coreProperties>
</file>